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8406" w14:textId="77777777" w:rsidR="00613C9B" w:rsidRDefault="00C3355A">
      <w:pPr>
        <w:pStyle w:val="1"/>
        <w:spacing w:line="440" w:lineRule="exact"/>
        <w:ind w:firstLineChars="0" w:firstLine="0"/>
        <w:jc w:val="center"/>
        <w:rPr>
          <w:szCs w:val="22"/>
        </w:rPr>
      </w:pPr>
      <w:bookmarkStart w:id="0" w:name="_Toc21633"/>
      <w:r>
        <w:rPr>
          <w:rFonts w:hint="eastAsia"/>
          <w:szCs w:val="22"/>
        </w:rPr>
        <w:t>成都中医药大学</w:t>
      </w:r>
      <w:r>
        <w:rPr>
          <w:rFonts w:hint="eastAsia"/>
          <w:szCs w:val="22"/>
        </w:rPr>
        <w:t>2022</w:t>
      </w:r>
      <w:r>
        <w:rPr>
          <w:rFonts w:hint="eastAsia"/>
          <w:szCs w:val="22"/>
        </w:rPr>
        <w:t>年硕士研究生</w:t>
      </w:r>
      <w:bookmarkEnd w:id="0"/>
    </w:p>
    <w:p w14:paraId="59919A8B" w14:textId="77777777" w:rsidR="00613C9B" w:rsidRDefault="00C3355A">
      <w:pPr>
        <w:pStyle w:val="1"/>
        <w:spacing w:line="440" w:lineRule="exact"/>
        <w:ind w:firstLineChars="0" w:firstLine="0"/>
        <w:jc w:val="center"/>
        <w:rPr>
          <w:rFonts w:ascii="Times New Roman" w:eastAsia="方正楷体简体" w:hAnsi="Times New Roman"/>
          <w:kern w:val="2"/>
          <w:sz w:val="28"/>
          <w:szCs w:val="28"/>
        </w:rPr>
      </w:pPr>
      <w:bookmarkStart w:id="1" w:name="_Toc66798521"/>
      <w:bookmarkStart w:id="2" w:name="_Toc4019"/>
      <w:r>
        <w:rPr>
          <w:rFonts w:hint="eastAsia"/>
          <w:szCs w:val="22"/>
        </w:rPr>
        <w:t>诚信复试承诺书</w:t>
      </w:r>
      <w:bookmarkEnd w:id="1"/>
      <w:bookmarkEnd w:id="2"/>
    </w:p>
    <w:p w14:paraId="41E2A176" w14:textId="77777777" w:rsidR="00613C9B" w:rsidRDefault="00C3355A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我是参加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2022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年度全国硕士研究生招生考试的考生，我已认真阅读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《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2022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年全国硕士研究生招生工作管理规定》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、《国家教育考试违规处理办法》以及省级教育招生考试机构和成都中医药大学发布的相关复试信息。我已清楚了解，硕士研究生复试是研究生考试的重要组成部分，根据《中华人民共和国刑法修正案（九）》和最高人民法院、最高人民检察院《关于办理组织考试作弊等刑事案件适用法律若干问题的解释》（法释【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2019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】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13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号），在法律规定的国家考试中，组织作弊的行为；为他人实施组织作弊提供作弊器材或者其他帮助的行为；为实施考试作弊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行为，向他人非法出售或者提供考试的试题、答案的行为；代替他人或者让他人代替自己参加考试的行为都将触犯刑法。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  <w:t xml:space="preserve">   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方正楷体简体" w:hAnsi="Times New Roman" w:hint="eastAsia"/>
          <w:b/>
          <w:bCs/>
          <w:kern w:val="2"/>
          <w:sz w:val="32"/>
          <w:szCs w:val="32"/>
        </w:rPr>
        <w:t>我郑重承诺：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  <w:t xml:space="preserve">    1.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保证在参加复试时，严格按照报考条件及相关政策要求如实、准确提交复试资格审核材料。保证提交材料真实有效。如提供虚假、错误信息或弄虚作假，本人承担由此造成的一切处罚。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</w:t>
      </w:r>
    </w:p>
    <w:p w14:paraId="2E58F2FA" w14:textId="77777777" w:rsidR="00613C9B" w:rsidRDefault="00C3355A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2.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本人知道复试内容属于国家秘密，保证复试内容不以任何形式向外传播。保证不得在相关科目考试未全部结束前泄露考题信息。如对外传播，本人承担由此造成的一切处罚。</w:t>
      </w:r>
    </w:p>
    <w:p w14:paraId="256E22C2" w14:textId="77777777" w:rsidR="00613C9B" w:rsidRDefault="00C3355A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3.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自觉服从考试组织管理部门的统一安排，接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受工作人员的管理、监督和检查。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br/>
        <w:t xml:space="preserve">    4.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自觉遵守相关法律和线上考试要求，诚信复试，不违规、不作弊。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 </w:t>
      </w:r>
    </w:p>
    <w:p w14:paraId="0D384053" w14:textId="77777777" w:rsidR="00613C9B" w:rsidRDefault="00C3355A">
      <w:pPr>
        <w:shd w:val="clear" w:color="auto" w:fill="FFFFFF"/>
        <w:spacing w:line="560" w:lineRule="exact"/>
        <w:ind w:firstLineChars="100" w:firstLine="32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A17B" wp14:editId="4D0CA9CC">
                <wp:simplePos x="0" y="0"/>
                <wp:positionH relativeFrom="column">
                  <wp:posOffset>-610870</wp:posOffset>
                </wp:positionH>
                <wp:positionV relativeFrom="paragraph">
                  <wp:posOffset>90170</wp:posOffset>
                </wp:positionV>
                <wp:extent cx="3390900" cy="2187575"/>
                <wp:effectExtent l="4445" t="4445" r="146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120" y="7230745"/>
                          <a:ext cx="3390900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5123F4" w14:textId="77777777" w:rsidR="00613C9B" w:rsidRDefault="00613C9B">
                            <w:pPr>
                              <w:ind w:firstLine="400"/>
                            </w:pPr>
                          </w:p>
                          <w:p w14:paraId="08DD0203" w14:textId="77777777" w:rsidR="00613C9B" w:rsidRDefault="00613C9B">
                            <w:pPr>
                              <w:ind w:firstLine="400"/>
                            </w:pPr>
                          </w:p>
                          <w:p w14:paraId="21A2F3AD" w14:textId="77777777" w:rsidR="00613C9B" w:rsidRDefault="00613C9B">
                            <w:pPr>
                              <w:ind w:firstLine="400"/>
                            </w:pPr>
                          </w:p>
                          <w:p w14:paraId="036AEB60" w14:textId="77777777" w:rsidR="00613C9B" w:rsidRDefault="00613C9B">
                            <w:pPr>
                              <w:ind w:firstLine="400"/>
                            </w:pPr>
                          </w:p>
                          <w:p w14:paraId="37D465D7" w14:textId="77777777" w:rsidR="00613C9B" w:rsidRDefault="00613C9B">
                            <w:pPr>
                              <w:ind w:firstLine="400"/>
                            </w:pPr>
                          </w:p>
                          <w:p w14:paraId="6A53CA23" w14:textId="572B8BEE" w:rsidR="00613C9B" w:rsidRDefault="00C3355A">
                            <w:pPr>
                              <w:ind w:firstLineChars="900" w:firstLine="1800"/>
                            </w:pPr>
                            <w:r>
                              <w:rPr>
                                <w:rFonts w:hint="eastAsia"/>
                              </w:rPr>
                              <w:t>身份证</w:t>
                            </w:r>
                            <w:r w:rsidR="00927F32">
                              <w:rPr>
                                <w:rFonts w:hint="eastAsia"/>
                              </w:rPr>
                              <w:t>人像</w:t>
                            </w:r>
                            <w:r w:rsidR="00834F04"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1A17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8.1pt;margin-top:7.1pt;width:267pt;height:17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EiMgIAAF0EAAAOAAAAZHJzL2Uyb0RvYy54bWysVE1v2zAMvQ/YfxB0X2zno26COEWWIsOA&#10;Yi2QDTvLshQbk0VNUmJnv36U8tl1p2E5KKT48kg9kpk/9K0ie2FdA7qg2SClRGgOVaO3Bf32df3h&#10;nhLnma6YAi0KehCOPizev5t3ZiaGUIOqhCVIot2sMwWtvTezJHG8Fi1zAzBCY1CCbZlH126TyrIO&#10;2VuVDNP0LunAVsYCF87h7eMxSBeRX0rB/bOUTniiCoq1+XjaeJbhTBZzNttaZuqGn8pg/1BFyxqN&#10;SS9Uj8wzsrPNG6q24RYcSD/g0CYgZcNFfAO+Jkv/eM2mZkbEt6A4zlxkcv+Pln/Zb8yLJb7/CD02&#10;MAjSGTdzeBne00vbhm+slGB8kk+zIep4KGg+HKX5eHJUUPSecIyPRtN0miKAI2KY3eeTPCKSK5Ox&#10;zn8S0JJgFNRii6JybP/kPGZH6BkSEjtQTbVulIqO3ZYrZcmeYTvX8RPy409ewZQmXUHvRpM0Mr+K&#10;Be4LRakY//GWAfmUDvlEnKBTXVdZguX7sj9pVUJ1QAktHKfLGb5uMMsTc/6FWRwn1ANXxD/jIRVg&#10;aXCyKKnB/vrbfcBjlzFKSYfjWVD3c8esoER91tj/aTYeh3mOzniSh6bY20h5G9G7dgUoWYbLaHg0&#10;A96rsykttN9xk5YhK4aY5pi7oP5srvxxaXATuVguIwgn2DD/pDeGB+ogmIblzoNsYiODTEdtsEXB&#10;wRmOzTrtW1iSWz+irv8Ki98AAAD//wMAUEsDBBQABgAIAAAAIQB0NdsI3gAAAAoBAAAPAAAAZHJz&#10;L2Rvd25yZXYueG1sTI/BTsMwEETvSPyDtUjcWoekpCWNUwESEuJGyYWbG2+TqPY6it0m/D3LiZ5W&#10;o3manSl3s7PigmPoPSl4WCYgkBpvemoV1F9viw2IEDUZbT2hgh8MsKtub0pdGD/RJ172sRUcQqHQ&#10;CroYh0LK0HTodFj6AYm9ox+djizHVppRTxzurEyTJJdO98QfOj3ga4fNaX92Ct7zl/iNtfkwWZr5&#10;qZbNeLRBqfu7+XkLIuIc/2H4q8/VoeJOB38mE4RVsHjKU0bZWPFlYJWtectBQfa4WYOsSnk9ofoF&#10;AAD//wMAUEsBAi0AFAAGAAgAAAAhALaDOJL+AAAA4QEAABMAAAAAAAAAAAAAAAAAAAAAAFtDb250&#10;ZW50X1R5cGVzXS54bWxQSwECLQAUAAYACAAAACEAOP0h/9YAAACUAQAACwAAAAAAAAAAAAAAAAAv&#10;AQAAX3JlbHMvLnJlbHNQSwECLQAUAAYACAAAACEABEnRIjICAABdBAAADgAAAAAAAAAAAAAAAAAu&#10;AgAAZHJzL2Uyb0RvYy54bWxQSwECLQAUAAYACAAAACEAdDXbCN4AAAAKAQAADwAAAAAAAAAAAAAA&#10;AACMBAAAZHJzL2Rvd25yZXYueG1sUEsFBgAAAAAEAAQA8wAAAJcFAAAAAA==&#10;" strokeweight=".5pt">
                <v:textbox>
                  <w:txbxContent>
                    <w:p w14:paraId="095123F4" w14:textId="77777777" w:rsidR="00613C9B" w:rsidRDefault="00613C9B">
                      <w:pPr>
                        <w:ind w:firstLine="400"/>
                      </w:pPr>
                    </w:p>
                    <w:p w14:paraId="08DD0203" w14:textId="77777777" w:rsidR="00613C9B" w:rsidRDefault="00613C9B">
                      <w:pPr>
                        <w:ind w:firstLine="400"/>
                      </w:pPr>
                    </w:p>
                    <w:p w14:paraId="21A2F3AD" w14:textId="77777777" w:rsidR="00613C9B" w:rsidRDefault="00613C9B">
                      <w:pPr>
                        <w:ind w:firstLine="400"/>
                      </w:pPr>
                    </w:p>
                    <w:p w14:paraId="036AEB60" w14:textId="77777777" w:rsidR="00613C9B" w:rsidRDefault="00613C9B">
                      <w:pPr>
                        <w:ind w:firstLine="400"/>
                      </w:pPr>
                    </w:p>
                    <w:p w14:paraId="37D465D7" w14:textId="77777777" w:rsidR="00613C9B" w:rsidRDefault="00613C9B">
                      <w:pPr>
                        <w:ind w:firstLine="400"/>
                      </w:pPr>
                    </w:p>
                    <w:p w14:paraId="6A53CA23" w14:textId="572B8BEE" w:rsidR="00613C9B" w:rsidRDefault="00C3355A">
                      <w:pPr>
                        <w:ind w:firstLineChars="900" w:firstLine="1800"/>
                      </w:pPr>
                      <w:r>
                        <w:rPr>
                          <w:rFonts w:hint="eastAsia"/>
                        </w:rPr>
                        <w:t>身份证</w:t>
                      </w:r>
                      <w:r w:rsidR="00927F32">
                        <w:rPr>
                          <w:rFonts w:hint="eastAsia"/>
                        </w:rPr>
                        <w:t>人像</w:t>
                      </w:r>
                      <w:r w:rsidR="00834F04">
                        <w:rPr>
                          <w:rFonts w:hint="eastAsia"/>
                        </w:rPr>
                        <w:t>面</w:t>
                      </w:r>
                      <w:r>
                        <w:rPr>
                          <w:rFonts w:hint="eastAsia"/>
                        </w:rPr>
                        <w:t>放置处</w:t>
                      </w:r>
                    </w:p>
                  </w:txbxContent>
                </v:textbox>
              </v:shape>
            </w:pict>
          </mc:Fallback>
        </mc:AlternateContent>
      </w:r>
    </w:p>
    <w:p w14:paraId="42086D72" w14:textId="77777777" w:rsidR="00613C9B" w:rsidRDefault="00613C9B">
      <w:pPr>
        <w:shd w:val="clear" w:color="auto" w:fill="FFFFFF"/>
        <w:spacing w:line="440" w:lineRule="exact"/>
        <w:ind w:firstLine="64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</w:p>
    <w:p w14:paraId="585B7838" w14:textId="77777777" w:rsidR="00613C9B" w:rsidRDefault="00C3355A">
      <w:pPr>
        <w:shd w:val="clear" w:color="auto" w:fill="FFFFFF"/>
        <w:spacing w:line="440" w:lineRule="exact"/>
        <w:ind w:firstLineChars="1800" w:firstLine="576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考生签名：</w:t>
      </w:r>
    </w:p>
    <w:p w14:paraId="481FD2F6" w14:textId="77777777" w:rsidR="00613C9B" w:rsidRDefault="00C3355A">
      <w:pPr>
        <w:shd w:val="clear" w:color="auto" w:fill="FFFFFF"/>
        <w:spacing w:line="440" w:lineRule="exact"/>
        <w:ind w:firstLineChars="1800" w:firstLine="5760"/>
        <w:jc w:val="both"/>
        <w:rPr>
          <w:rFonts w:ascii="Times New Roman" w:eastAsia="方正楷体简体" w:hAnsi="Times New Roman"/>
          <w:kern w:val="2"/>
          <w:sz w:val="32"/>
          <w:szCs w:val="32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>准考证号：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  </w:t>
      </w:r>
    </w:p>
    <w:p w14:paraId="07ED0050" w14:textId="77777777" w:rsidR="00613C9B" w:rsidRDefault="00C3355A">
      <w:pPr>
        <w:shd w:val="clear" w:color="auto" w:fill="FFFFFF"/>
        <w:spacing w:line="440" w:lineRule="exact"/>
        <w:ind w:firstLineChars="100" w:firstLine="320"/>
        <w:jc w:val="both"/>
        <w:rPr>
          <w:rFonts w:ascii="黑体" w:eastAsia="黑体" w:hAnsi="黑体"/>
          <w:sz w:val="28"/>
          <w:szCs w:val="28"/>
        </w:rPr>
      </w:pP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                                 2022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年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   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月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 xml:space="preserve">    </w:t>
      </w:r>
      <w:r>
        <w:rPr>
          <w:rFonts w:ascii="Times New Roman" w:eastAsia="方正楷体简体" w:hAnsi="Times New Roman" w:hint="eastAsia"/>
          <w:kern w:val="2"/>
          <w:sz w:val="32"/>
          <w:szCs w:val="32"/>
        </w:rPr>
        <w:t>日</w:t>
      </w:r>
    </w:p>
    <w:sectPr w:rsidR="00613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96E9" w14:textId="77777777" w:rsidR="00C3355A" w:rsidRDefault="00C3355A">
      <w:pPr>
        <w:ind w:firstLine="400"/>
      </w:pPr>
      <w:r>
        <w:separator/>
      </w:r>
    </w:p>
  </w:endnote>
  <w:endnote w:type="continuationSeparator" w:id="0">
    <w:p w14:paraId="63BE0A90" w14:textId="77777777" w:rsidR="00C3355A" w:rsidRDefault="00C3355A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E544AFA-B807-46AF-8292-DF2EB2B640C9}"/>
    <w:embedBold r:id="rId2" w:subsetted="1" w:fontKey="{E2F118AE-F285-4278-A857-854014EC66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C74" w14:textId="77777777" w:rsidR="00927F32" w:rsidRDefault="00927F3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830D" w14:textId="77777777" w:rsidR="00613C9B" w:rsidRDefault="00613C9B">
    <w:pPr>
      <w:pStyle w:val="a8"/>
      <w:ind w:firstLine="360"/>
    </w:pPr>
  </w:p>
  <w:p w14:paraId="577A81D5" w14:textId="77777777" w:rsidR="00613C9B" w:rsidRDefault="00C3355A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24690F" wp14:editId="4DDF44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12DCB" w14:textId="77777777" w:rsidR="00613C9B" w:rsidRDefault="00C3355A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4690F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C312DCB" w14:textId="77777777" w:rsidR="00613C9B" w:rsidRDefault="00C3355A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B889" w14:textId="77777777" w:rsidR="00927F32" w:rsidRDefault="00927F3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7730" w14:textId="77777777" w:rsidR="00C3355A" w:rsidRDefault="00C3355A">
      <w:pPr>
        <w:ind w:firstLine="400"/>
      </w:pPr>
      <w:r>
        <w:separator/>
      </w:r>
    </w:p>
  </w:footnote>
  <w:footnote w:type="continuationSeparator" w:id="0">
    <w:p w14:paraId="1CF72A1F" w14:textId="77777777" w:rsidR="00C3355A" w:rsidRDefault="00C3355A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8F5D" w14:textId="77777777" w:rsidR="00927F32" w:rsidRDefault="00927F32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D020" w14:textId="77777777" w:rsidR="00613C9B" w:rsidRDefault="00613C9B">
    <w:pPr>
      <w:ind w:left="4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A4" w14:textId="77777777" w:rsidR="00927F32" w:rsidRDefault="00927F32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13C9B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34F04"/>
    <w:rsid w:val="00851AEA"/>
    <w:rsid w:val="00854E26"/>
    <w:rsid w:val="008A201F"/>
    <w:rsid w:val="008C372C"/>
    <w:rsid w:val="00926D61"/>
    <w:rsid w:val="00927F32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3355A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82095B"/>
    <w:rsid w:val="16A147BD"/>
    <w:rsid w:val="16BC542C"/>
    <w:rsid w:val="17D4791F"/>
    <w:rsid w:val="186B0DD5"/>
    <w:rsid w:val="18A50AA5"/>
    <w:rsid w:val="18E606C3"/>
    <w:rsid w:val="19486DC5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45402"/>
    <w:rsid w:val="1FBB0BDF"/>
    <w:rsid w:val="1FBB4861"/>
    <w:rsid w:val="1FDD3DD7"/>
    <w:rsid w:val="206D340C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6650D"/>
    <w:rsid w:val="231B6EF1"/>
    <w:rsid w:val="232222B2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6B6D05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542A33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9E0379"/>
    <w:rsid w:val="6BB00CCC"/>
    <w:rsid w:val="6BB72145"/>
    <w:rsid w:val="6C0E1223"/>
    <w:rsid w:val="6C1B341C"/>
    <w:rsid w:val="6C330A5B"/>
    <w:rsid w:val="6C6F1A89"/>
    <w:rsid w:val="6E596522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8E6E96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D8B1E0"/>
  <w15:docId w15:val="{0BA528AF-2575-4A4A-B365-DEDC5001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 Indent"/>
    <w:basedOn w:val="a"/>
    <w:link w:val="a5"/>
    <w:qFormat/>
    <w:pPr>
      <w:spacing w:line="500" w:lineRule="exact"/>
      <w:ind w:firstLine="480"/>
    </w:pPr>
    <w:rPr>
      <w:sz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20">
    <w:name w:val="Body Text Indent 2"/>
    <w:basedOn w:val="a"/>
    <w:qFormat/>
    <w:pPr>
      <w:spacing w:line="360" w:lineRule="auto"/>
      <w:ind w:leftChars="171" w:left="359" w:firstLine="480"/>
    </w:pPr>
    <w:rPr>
      <w:sz w:val="24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5">
    <w:name w:val="正文文本缩进 字符"/>
    <w:basedOn w:val="a0"/>
    <w:link w:val="a4"/>
    <w:qFormat/>
    <w:rPr>
      <w:kern w:val="2"/>
      <w:sz w:val="24"/>
      <w:szCs w:val="24"/>
    </w:rPr>
  </w:style>
  <w:style w:type="character" w:customStyle="1" w:styleId="time">
    <w:name w:val="time"/>
    <w:basedOn w:val="a0"/>
    <w:qFormat/>
    <w:rPr>
      <w:color w:val="999999"/>
    </w:rPr>
  </w:style>
  <w:style w:type="character" w:customStyle="1" w:styleId="leftlink">
    <w:name w:val="left_lin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 秀艳</cp:lastModifiedBy>
  <cp:revision>76</cp:revision>
  <cp:lastPrinted>2022-03-16T01:14:00Z</cp:lastPrinted>
  <dcterms:created xsi:type="dcterms:W3CDTF">2020-04-24T08:56:00Z</dcterms:created>
  <dcterms:modified xsi:type="dcterms:W3CDTF">2022-04-03T13:18:00Z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C7026ECFD9DD4A138B59773C2F6BBA5C</vt:lpwstr>
  </property>
</Properties>
</file>